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FA" w:rsidRDefault="00C13E3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...................................</w:t>
      </w:r>
    </w:p>
    <w:p w:rsidR="002B5E39" w:rsidRDefault="002B5E39">
      <w:r>
        <w:t>Imię i nazwisko</w:t>
      </w:r>
    </w:p>
    <w:p w:rsidR="00C13E3B" w:rsidRDefault="002B5E39">
      <w:r>
        <w:t xml:space="preserve">Adres osoby zwracającej się do Sądu </w:t>
      </w:r>
    </w:p>
    <w:p w:rsidR="00C13E3B" w:rsidRDefault="00C13E3B"/>
    <w:p w:rsidR="00C13E3B" w:rsidRDefault="00C13E3B"/>
    <w:p w:rsidR="00C13E3B" w:rsidRPr="00C13E3B" w:rsidRDefault="00C13E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E3B">
        <w:rPr>
          <w:b/>
        </w:rPr>
        <w:t>Sąd Rejonowy w ............................</w:t>
      </w:r>
    </w:p>
    <w:p w:rsidR="00C13E3B" w:rsidRPr="00C13E3B" w:rsidRDefault="00C13E3B">
      <w:pPr>
        <w:rPr>
          <w:b/>
        </w:rPr>
      </w:pP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 xml:space="preserve">III Wydział Rodzinny i Nieletnich </w:t>
      </w:r>
    </w:p>
    <w:p w:rsidR="00C13E3B" w:rsidRPr="00C13E3B" w:rsidRDefault="00C13E3B">
      <w:pPr>
        <w:rPr>
          <w:b/>
        </w:rPr>
      </w:pP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>.........................................................</w:t>
      </w:r>
    </w:p>
    <w:p w:rsidR="00C13E3B" w:rsidRDefault="00C13E3B"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>....................................................</w:t>
      </w:r>
      <w:r>
        <w:rPr>
          <w:b/>
        </w:rPr>
        <w:t>.....</w:t>
      </w:r>
    </w:p>
    <w:p w:rsidR="00C13E3B" w:rsidRDefault="00C13E3B"/>
    <w:p w:rsidR="00C13E3B" w:rsidRDefault="00C13E3B"/>
    <w:p w:rsidR="00C13E3B" w:rsidRDefault="00C13E3B"/>
    <w:p w:rsidR="00C13E3B" w:rsidRDefault="00C13E3B">
      <w:r>
        <w:tab/>
        <w:t>Proszę o wyrażenie zgody zastępczej na pobyt i leczenie W Samodzielnym Publicznym Zespole Opieki Paliatywnej im. Jana Pawła II w Suwałkach, ul. Szpitalna 54, 16-400 Suwałki w ..........................................................................................................( proszę podać nazwę komórki organizacyjnej) Panu/i .............................................................( imię i nazwisko pacjenta) PESEL ..............................................</w:t>
      </w:r>
    </w:p>
    <w:p w:rsidR="00C13E3B" w:rsidRDefault="00C13E3B">
      <w:r>
        <w:t>Pan/i ................................................................nie jest w stanie wyrazić świadomej zgody na leczenie i pobyt z powodu zaburzonej  świadomości.</w:t>
      </w:r>
    </w:p>
    <w:p w:rsidR="00C13E3B" w:rsidRDefault="00C13E3B"/>
    <w:p w:rsidR="00C13E3B" w:rsidRDefault="00C13E3B"/>
    <w:p w:rsidR="00C13E3B" w:rsidRDefault="00C13E3B"/>
    <w:p w:rsidR="00C13E3B" w:rsidRDefault="00C13E3B">
      <w:r>
        <w:t>W załączeniu:</w:t>
      </w:r>
    </w:p>
    <w:p w:rsidR="00C13E3B" w:rsidRDefault="00C13E3B">
      <w:r>
        <w:t xml:space="preserve">Zaświadczenie lekarskie o stanie zdrowia </w:t>
      </w:r>
    </w:p>
    <w:p w:rsidR="002B5E39" w:rsidRDefault="002B5E39"/>
    <w:p w:rsidR="002B5E39" w:rsidRDefault="002B5E39"/>
    <w:p w:rsidR="002B5E39" w:rsidRDefault="002B5E39"/>
    <w:p w:rsidR="002B5E39" w:rsidRDefault="002B5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zwracającej się do Sądu</w:t>
      </w:r>
    </w:p>
    <w:p w:rsidR="002B5E39" w:rsidRDefault="002B5E39">
      <w:r>
        <w:tab/>
      </w:r>
      <w:r>
        <w:tab/>
      </w:r>
      <w:r>
        <w:tab/>
      </w:r>
      <w:r>
        <w:tab/>
        <w:t xml:space="preserve"> </w:t>
      </w:r>
    </w:p>
    <w:sectPr w:rsidR="002B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B"/>
    <w:rsid w:val="00287557"/>
    <w:rsid w:val="002B5E39"/>
    <w:rsid w:val="00493A6B"/>
    <w:rsid w:val="006C021B"/>
    <w:rsid w:val="00711CFA"/>
    <w:rsid w:val="00AA68D3"/>
    <w:rsid w:val="00C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2018-07-03T06:39:00Z</cp:lastPrinted>
  <dcterms:created xsi:type="dcterms:W3CDTF">2021-11-16T13:49:00Z</dcterms:created>
  <dcterms:modified xsi:type="dcterms:W3CDTF">2021-11-16T13:49:00Z</dcterms:modified>
</cp:coreProperties>
</file>